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32D" w:rsidRDefault="0083532D" w:rsidP="0083532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2CD" w:rsidRPr="00E562CD" w:rsidRDefault="00E562CD" w:rsidP="008932A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Извещение о </w:t>
      </w:r>
      <w:r w:rsidR="00A757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</w:p>
    <w:p w:rsidR="00E562CD" w:rsidRDefault="00E562CD" w:rsidP="00E562C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9B0" w:rsidRPr="00B41642" w:rsidRDefault="00C343C8" w:rsidP="00BF386B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B579B0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.08.2022</w:t>
      </w:r>
      <w:r w:rsidR="005C0916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отношении объектов </w:t>
      </w:r>
      <w:r w:rsidR="005C0916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недвижимости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расположенных на территори</w:t>
      </w:r>
      <w:r w:rsidR="005C0916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и: 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</w:t>
      </w:r>
      <w:r w:rsidR="008932AF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</w:t>
      </w:r>
      <w:r w:rsidR="008932AF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я,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Т</w:t>
      </w:r>
      <w:r w:rsidR="005C0916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атарстан,</w:t>
      </w:r>
      <w:r w:rsidR="00A93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Лаишевский 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</w:t>
      </w:r>
      <w:r w:rsidR="00107391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район,</w:t>
      </w:r>
      <w:r w:rsidR="00A93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Егорь</w:t>
      </w:r>
      <w:r w:rsidR="00226DA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93CF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вское</w:t>
      </w:r>
      <w:r w:rsidR="0074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поселение,</w:t>
      </w:r>
      <w:r w:rsid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Нармонское</w:t>
      </w:r>
      <w:r w:rsid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726781" w:rsidRP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267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proofErr w:type="spellStart"/>
      <w:r w:rsid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дческое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некоммерческое</w:t>
      </w:r>
      <w:r w:rsid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товарищество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Солнечный № 1</w:t>
      </w:r>
      <w:r w:rsid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07391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</w:t>
      </w:r>
      <w:r w:rsidR="005A5413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кадастров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5A5413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93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32AF" w:rsidRPr="00B41642">
        <w:rPr>
          <w:rFonts w:ascii="Times New Roman" w:hAnsi="Times New Roman"/>
          <w:sz w:val="24"/>
          <w:szCs w:val="24"/>
        </w:rPr>
        <w:t>16:</w:t>
      </w:r>
      <w:r w:rsidR="00A93CF9">
        <w:rPr>
          <w:rFonts w:ascii="Times New Roman" w:hAnsi="Times New Roman"/>
          <w:sz w:val="24"/>
          <w:szCs w:val="24"/>
        </w:rPr>
        <w:t>24:</w:t>
      </w:r>
      <w:r>
        <w:rPr>
          <w:rFonts w:ascii="Times New Roman" w:hAnsi="Times New Roman"/>
          <w:sz w:val="24"/>
          <w:szCs w:val="24"/>
        </w:rPr>
        <w:t>253201</w:t>
      </w:r>
      <w:r w:rsidR="00A93CF9">
        <w:rPr>
          <w:rFonts w:ascii="Times New Roman" w:hAnsi="Times New Roman"/>
          <w:sz w:val="24"/>
          <w:szCs w:val="24"/>
        </w:rPr>
        <w:t xml:space="preserve"> 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B579B0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ют</w:t>
      </w:r>
      <w:r w:rsidR="00E562CD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комплексные кадастровые работы 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 15.07.2021 № 32</w:t>
      </w:r>
      <w:r w:rsidR="00B579B0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1642" w:rsidRDefault="00226DAD" w:rsidP="00226DA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7573C"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Уведомляем всех заинтересованных лиц о завершении подготовки проекта карты-плана территории, с которой можно ознакомиться по адресу работы согласительной комиссии: </w:t>
      </w:r>
      <w:r w:rsidR="00391FB8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Татарстан</w:t>
      </w:r>
      <w:r w:rsidR="00A971B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71B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Лаишево</w:t>
      </w:r>
      <w:r w:rsidR="00A7573C" w:rsidRPr="007406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 ул</w:t>
      </w:r>
      <w:r w:rsidR="00A971B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Первомайская, д. </w:t>
      </w:r>
      <w:proofErr w:type="gramStart"/>
      <w:r w:rsidR="00A971B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3</w:t>
      </w:r>
      <w:r w:rsidR="00391FB8" w:rsidRPr="007406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9</w:t>
      </w:r>
      <w:r w:rsidR="00A7573C" w:rsidRPr="007406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, </w:t>
      </w:r>
      <w:r w:rsidR="00A971B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малый</w:t>
      </w:r>
      <w:proofErr w:type="gramEnd"/>
      <w:r w:rsidR="00391FB8" w:rsidRPr="007406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зал</w:t>
      </w:r>
      <w:r w:rsidR="00A971B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(телефон     </w:t>
      </w:r>
      <w:r w:rsidR="00A971BA" w:rsidRPr="00A971B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8 (84378) 2-51-51</w:t>
      </w:r>
      <w:r w:rsidR="00A971B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A7573C"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на официальных сайтах в информационно-телекоммуникационной сети "Интернет":</w:t>
      </w:r>
    </w:p>
    <w:p w:rsidR="00A7573C" w:rsidRPr="00A7573C" w:rsidRDefault="00226DAD" w:rsidP="00BF386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1D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72678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Лаишевского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391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Республики Татарстан</w:t>
      </w:r>
      <w:r w:rsidR="00A7573C"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(исполнительного органа государственной власти субъекта Российской Федерации, на территории которого проводятся комплексные кадастровые работы</w:t>
      </w:r>
      <w:r w:rsidR="00B579B0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07391" w:rsidRPr="00B41642">
        <w:rPr>
          <w:sz w:val="24"/>
          <w:szCs w:val="24"/>
        </w:rPr>
        <w:t xml:space="preserve"> </w:t>
      </w:r>
      <w:r w:rsidR="00A971BA" w:rsidRPr="00A971BA">
        <w:rPr>
          <w:color w:val="FF0000"/>
          <w:sz w:val="24"/>
          <w:szCs w:val="24"/>
        </w:rPr>
        <w:t>laesh@tatar.ru</w:t>
      </w:r>
      <w:r w:rsidR="00107391" w:rsidRPr="007406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;</w:t>
      </w:r>
    </w:p>
    <w:p w:rsidR="00A7573C" w:rsidRPr="00A7573C" w:rsidRDefault="00A7573C" w:rsidP="00BF386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</w:t>
      </w:r>
      <w:r w:rsidR="00197DB1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на территории кадастров</w:t>
      </w:r>
      <w:r w:rsidR="00C343C8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97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</w:t>
      </w:r>
      <w:r w:rsidR="00C343C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97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3CF9" w:rsidRPr="00A93CF9">
        <w:rPr>
          <w:rFonts w:ascii="Times New Roman" w:eastAsia="Times New Roman" w:hAnsi="Times New Roman" w:cs="Times New Roman"/>
          <w:sz w:val="24"/>
          <w:szCs w:val="24"/>
          <w:lang w:eastAsia="ru-RU"/>
        </w:rPr>
        <w:t>16:24:</w:t>
      </w:r>
      <w:r w:rsidR="00C343C8">
        <w:rPr>
          <w:rFonts w:ascii="Times New Roman" w:eastAsia="Times New Roman" w:hAnsi="Times New Roman" w:cs="Times New Roman"/>
          <w:sz w:val="24"/>
          <w:szCs w:val="24"/>
          <w:lang w:eastAsia="ru-RU"/>
        </w:rPr>
        <w:t>253201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состоится по адресу: </w:t>
      </w:r>
      <w:r w:rsidR="00391FB8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</w:t>
      </w:r>
      <w:proofErr w:type="gramStart"/>
      <w:r w:rsidR="00391FB8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Татарстан</w:t>
      </w:r>
      <w:r w:rsidR="00391FB8" w:rsidRPr="007406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</w:t>
      </w:r>
      <w:r w:rsidR="00D77C5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391FB8" w:rsidRPr="007406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D77C5E" w:rsidRPr="00D77C5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Лаишево</w:t>
      </w:r>
      <w:proofErr w:type="gramEnd"/>
      <w:r w:rsidR="00D77C5E" w:rsidRPr="00D77C5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 ул. Первомайская, д. 39</w:t>
      </w:r>
      <w:r w:rsidR="00D77C5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7406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, </w:t>
      </w:r>
      <w:r w:rsidR="00A971B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малый</w:t>
      </w:r>
      <w:r w:rsidR="007406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зал, </w:t>
      </w:r>
      <w:r w:rsidR="00A971B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13428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20</w:t>
      </w:r>
      <w:r w:rsidRPr="007406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A971B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сентября </w:t>
      </w:r>
      <w:r w:rsidRPr="007406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202</w:t>
      </w:r>
      <w:r w:rsidR="00391FB8" w:rsidRPr="007406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</w:t>
      </w:r>
      <w:r w:rsidRPr="007406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года в 11 часов </w:t>
      </w:r>
      <w:r w:rsidR="00697CA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7406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00 минут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573C" w:rsidRPr="00A7573C" w:rsidRDefault="00A7573C" w:rsidP="00BF386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:rsidR="00A7573C" w:rsidRPr="00A7573C" w:rsidRDefault="00A7573C" w:rsidP="00BF386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 с </w:t>
      </w:r>
      <w:r w:rsidR="0013428E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391FB8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391FB8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</w:t>
      </w:r>
      <w:r w:rsidR="00590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13428E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7B6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41642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 с </w:t>
      </w:r>
      <w:r w:rsidR="0013428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06B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41642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до </w:t>
      </w:r>
      <w:r w:rsidR="00772EAB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1642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41642" w:rsidRPr="00B416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 </w:t>
      </w:r>
    </w:p>
    <w:p w:rsidR="00A7573C" w:rsidRPr="00A7573C" w:rsidRDefault="00A7573C" w:rsidP="00BF386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Возражения оформляются в соответствии с частью 15 статьи 42.10 Федерального закона от 24 июля 2007 г. № 221-ФЗ "О государственном кадастре недвижимости"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</w:r>
    </w:p>
    <w:p w:rsidR="00A7573C" w:rsidRPr="00A7573C" w:rsidRDefault="00A7573C" w:rsidP="00BF386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7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таких возражений местоположение границ земельных участков считается согласованным.</w:t>
      </w:r>
    </w:p>
    <w:p w:rsidR="00A7573C" w:rsidRPr="00B41642" w:rsidRDefault="00A7573C" w:rsidP="00BF386B">
      <w:pPr>
        <w:spacing w:line="240" w:lineRule="auto"/>
        <w:ind w:left="567" w:firstLine="709"/>
        <w:rPr>
          <w:rFonts w:ascii="Liberation Serif" w:eastAsia="NSimSun" w:hAnsi="Liberation Serif" w:cs="Mangal" w:hint="eastAsia"/>
          <w:kern w:val="2"/>
          <w:sz w:val="24"/>
          <w:szCs w:val="24"/>
          <w:lang w:eastAsia="zh-CN" w:bidi="hi-IN"/>
        </w:rPr>
      </w:pPr>
    </w:p>
    <w:sectPr w:rsidR="00A7573C" w:rsidRPr="00B41642" w:rsidSect="00CF3858">
      <w:pgSz w:w="11906" w:h="16838"/>
      <w:pgMar w:top="993" w:right="1274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A0568"/>
    <w:multiLevelType w:val="hybridMultilevel"/>
    <w:tmpl w:val="B4968ABA"/>
    <w:lvl w:ilvl="0" w:tplc="92D697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A7403D"/>
    <w:multiLevelType w:val="multilevel"/>
    <w:tmpl w:val="38269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2CD"/>
    <w:rsid w:val="00077D34"/>
    <w:rsid w:val="000E793A"/>
    <w:rsid w:val="00107391"/>
    <w:rsid w:val="00107CAC"/>
    <w:rsid w:val="0013428E"/>
    <w:rsid w:val="001571C5"/>
    <w:rsid w:val="00197DB1"/>
    <w:rsid w:val="001E12D8"/>
    <w:rsid w:val="00205435"/>
    <w:rsid w:val="00226DAD"/>
    <w:rsid w:val="00235572"/>
    <w:rsid w:val="00275018"/>
    <w:rsid w:val="002E70EF"/>
    <w:rsid w:val="002F1DFE"/>
    <w:rsid w:val="00332103"/>
    <w:rsid w:val="00391FB8"/>
    <w:rsid w:val="003B0126"/>
    <w:rsid w:val="00410B9F"/>
    <w:rsid w:val="00455D28"/>
    <w:rsid w:val="00486170"/>
    <w:rsid w:val="0049127A"/>
    <w:rsid w:val="004D79E7"/>
    <w:rsid w:val="004F2490"/>
    <w:rsid w:val="00590398"/>
    <w:rsid w:val="005A514A"/>
    <w:rsid w:val="005A5413"/>
    <w:rsid w:val="005C0916"/>
    <w:rsid w:val="00606E47"/>
    <w:rsid w:val="00697CA1"/>
    <w:rsid w:val="00726781"/>
    <w:rsid w:val="007406B3"/>
    <w:rsid w:val="007423A5"/>
    <w:rsid w:val="00767B6E"/>
    <w:rsid w:val="00772EAB"/>
    <w:rsid w:val="00797F0F"/>
    <w:rsid w:val="007D563B"/>
    <w:rsid w:val="007E1F06"/>
    <w:rsid w:val="0083532D"/>
    <w:rsid w:val="00856E64"/>
    <w:rsid w:val="00856FB1"/>
    <w:rsid w:val="00872D6E"/>
    <w:rsid w:val="00873929"/>
    <w:rsid w:val="008932AF"/>
    <w:rsid w:val="008D422D"/>
    <w:rsid w:val="008F13A0"/>
    <w:rsid w:val="008F4915"/>
    <w:rsid w:val="00921F83"/>
    <w:rsid w:val="00952357"/>
    <w:rsid w:val="00981A8A"/>
    <w:rsid w:val="009C70FE"/>
    <w:rsid w:val="009D70C0"/>
    <w:rsid w:val="009E02DE"/>
    <w:rsid w:val="00A504FA"/>
    <w:rsid w:val="00A7573C"/>
    <w:rsid w:val="00A93CF9"/>
    <w:rsid w:val="00A971BA"/>
    <w:rsid w:val="00B02972"/>
    <w:rsid w:val="00B33CF0"/>
    <w:rsid w:val="00B41642"/>
    <w:rsid w:val="00B516DE"/>
    <w:rsid w:val="00B579B0"/>
    <w:rsid w:val="00BB506D"/>
    <w:rsid w:val="00BE7E98"/>
    <w:rsid w:val="00BF386B"/>
    <w:rsid w:val="00C343C8"/>
    <w:rsid w:val="00C60435"/>
    <w:rsid w:val="00CB683C"/>
    <w:rsid w:val="00CF3858"/>
    <w:rsid w:val="00D11E3C"/>
    <w:rsid w:val="00D77C5E"/>
    <w:rsid w:val="00D87499"/>
    <w:rsid w:val="00DE5A1A"/>
    <w:rsid w:val="00E562CD"/>
    <w:rsid w:val="00E77BF3"/>
    <w:rsid w:val="00EE26CF"/>
    <w:rsid w:val="00F12E71"/>
    <w:rsid w:val="00F33816"/>
    <w:rsid w:val="00F53AAF"/>
    <w:rsid w:val="00FA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C71C0-8DD0-43FA-9754-3372A8332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491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932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06E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A51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763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8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76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2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2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97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32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54ACC-7C8C-4110-8ED5-ACB9766AD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Хакимова О.В.</dc:creator>
  <cp:keywords/>
  <dc:description/>
  <cp:lastModifiedBy>Эльвира</cp:lastModifiedBy>
  <cp:revision>5</cp:revision>
  <cp:lastPrinted>2022-04-07T06:35:00Z</cp:lastPrinted>
  <dcterms:created xsi:type="dcterms:W3CDTF">2022-08-23T08:43:00Z</dcterms:created>
  <dcterms:modified xsi:type="dcterms:W3CDTF">2022-08-25T09:06:00Z</dcterms:modified>
</cp:coreProperties>
</file>